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75" w:rsidRPr="00A2715F" w:rsidRDefault="00A2715F" w:rsidP="00A27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15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715F" w:rsidRDefault="00A2715F" w:rsidP="00A27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15F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A2715F" w:rsidRDefault="00A2715F" w:rsidP="00A27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5A60">
        <w:rPr>
          <w:rFonts w:ascii="Times New Roman" w:hAnsi="Times New Roman" w:cs="Times New Roman"/>
          <w:sz w:val="28"/>
          <w:szCs w:val="28"/>
        </w:rPr>
        <w:t xml:space="preserve">Об установлении перечня видов регионального государственного контроля (надзора), в отношении которых применяется </w:t>
      </w:r>
    </w:p>
    <w:p w:rsidR="00A2715F" w:rsidRDefault="00A2715F" w:rsidP="00A2715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5A60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Pr="00D55A60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7A7F" w:rsidRDefault="005E7A7F" w:rsidP="00A27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проект Постановления)</w:t>
      </w:r>
    </w:p>
    <w:p w:rsidR="00A2715F" w:rsidRDefault="00A2715F" w:rsidP="00A27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15F" w:rsidRPr="00A2715F" w:rsidRDefault="00A2715F" w:rsidP="005E7A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15F">
        <w:rPr>
          <w:rStyle w:val="hl"/>
          <w:rFonts w:ascii="Times New Roman" w:hAnsi="Times New Roman" w:cs="Times New Roman"/>
          <w:color w:val="333333"/>
          <w:kern w:val="36"/>
          <w:sz w:val="28"/>
          <w:szCs w:val="28"/>
        </w:rPr>
        <w:t>В соответствии с часть</w:t>
      </w:r>
      <w:r w:rsidR="005E7A7F">
        <w:rPr>
          <w:rStyle w:val="hl"/>
          <w:rFonts w:ascii="Times New Roman" w:hAnsi="Times New Roman" w:cs="Times New Roman"/>
          <w:color w:val="333333"/>
          <w:kern w:val="36"/>
          <w:sz w:val="28"/>
          <w:szCs w:val="28"/>
        </w:rPr>
        <w:t>ю</w:t>
      </w:r>
      <w:r w:rsidRPr="00A2715F">
        <w:rPr>
          <w:rStyle w:val="hl"/>
          <w:rFonts w:ascii="Times New Roman" w:hAnsi="Times New Roman" w:cs="Times New Roman"/>
          <w:color w:val="333333"/>
          <w:kern w:val="36"/>
          <w:sz w:val="28"/>
          <w:szCs w:val="28"/>
        </w:rPr>
        <w:t xml:space="preserve"> 1.2. статья 8.1.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№294-ФЗ) </w:t>
      </w:r>
      <w:r w:rsidRPr="00A2715F">
        <w:rPr>
          <w:rFonts w:ascii="Times New Roman" w:hAnsi="Times New Roman" w:cs="Times New Roman"/>
          <w:color w:val="333333"/>
          <w:sz w:val="28"/>
          <w:szCs w:val="28"/>
        </w:rPr>
        <w:t xml:space="preserve">перечень видов регионального государственного контроля (надзора), в отношении которых применяется </w:t>
      </w:r>
      <w:proofErr w:type="gramStart"/>
      <w:r w:rsidRPr="00A2715F">
        <w:rPr>
          <w:rFonts w:ascii="Times New Roman" w:hAnsi="Times New Roman" w:cs="Times New Roman"/>
          <w:color w:val="333333"/>
          <w:sz w:val="28"/>
          <w:szCs w:val="28"/>
        </w:rPr>
        <w:t>риск-ориентированный</w:t>
      </w:r>
      <w:proofErr w:type="gramEnd"/>
      <w:r w:rsidRPr="00A2715F">
        <w:rPr>
          <w:rFonts w:ascii="Times New Roman" w:hAnsi="Times New Roman" w:cs="Times New Roman"/>
          <w:color w:val="333333"/>
          <w:sz w:val="28"/>
          <w:szCs w:val="28"/>
        </w:rPr>
        <w:t xml:space="preserve"> подход, устанавливается высшим исполнительным органом государственной власти субъекта Российской Федерации.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При этом </w:t>
      </w:r>
      <w:r w:rsidRPr="00A2715F">
        <w:rPr>
          <w:rFonts w:ascii="Times New Roman" w:hAnsi="Times New Roman" w:cs="Times New Roman"/>
          <w:color w:val="333333"/>
          <w:sz w:val="28"/>
          <w:szCs w:val="28"/>
        </w:rPr>
        <w:t xml:space="preserve">Правительство Российской Федерации вправе определить виды регионального государственного контроля (надзора), при организации которых </w:t>
      </w:r>
      <w:proofErr w:type="gramStart"/>
      <w:r w:rsidRPr="00A2715F">
        <w:rPr>
          <w:rFonts w:ascii="Times New Roman" w:hAnsi="Times New Roman" w:cs="Times New Roman"/>
          <w:color w:val="333333"/>
          <w:sz w:val="28"/>
          <w:szCs w:val="28"/>
        </w:rPr>
        <w:t>риск-ориентированный</w:t>
      </w:r>
      <w:proofErr w:type="gramEnd"/>
      <w:r w:rsidRPr="00A2715F">
        <w:rPr>
          <w:rFonts w:ascii="Times New Roman" w:hAnsi="Times New Roman" w:cs="Times New Roman"/>
          <w:color w:val="333333"/>
          <w:sz w:val="28"/>
          <w:szCs w:val="28"/>
        </w:rPr>
        <w:t xml:space="preserve"> подход применяется в обязательном порядке.</w:t>
      </w:r>
    </w:p>
    <w:p w:rsidR="005E7A7F" w:rsidRPr="005E7A7F" w:rsidRDefault="00A2715F" w:rsidP="005E7A7F">
      <w:pPr>
        <w:spacing w:before="100" w:after="100" w:line="240" w:lineRule="auto"/>
        <w:ind w:left="62" w:right="62"/>
        <w:jc w:val="both"/>
        <w:rPr>
          <w:rFonts w:ascii="Verdana" w:eastAsia="Times New Roman" w:hAnsi="Verdana" w:cs="Segoe U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7A7F">
        <w:rPr>
          <w:rFonts w:ascii="Times New Roman" w:hAnsi="Times New Roman" w:cs="Times New Roman"/>
          <w:sz w:val="28"/>
          <w:szCs w:val="28"/>
        </w:rPr>
        <w:t xml:space="preserve">В целях исполнения раздела </w:t>
      </w:r>
      <w:r w:rsidRPr="005E7A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7A7F">
        <w:rPr>
          <w:rFonts w:ascii="Times New Roman" w:hAnsi="Times New Roman" w:cs="Times New Roman"/>
          <w:sz w:val="28"/>
          <w:szCs w:val="28"/>
        </w:rPr>
        <w:t xml:space="preserve"> распоряжения Правительства Российской Федерации от 31.01.2017 №147-р «О целевых моделях упрощения процедур  ведения бизнеса и повышения  инвестиционной привлекательности субъектов Российской Федерации» (далее – Распоряжение №147-р) необходимо утвердить критерии</w:t>
      </w:r>
      <w:r w:rsidR="005E7A7F" w:rsidRPr="005E7A7F">
        <w:rPr>
          <w:sz w:val="28"/>
          <w:szCs w:val="28"/>
        </w:rPr>
        <w:t xml:space="preserve"> </w:t>
      </w:r>
      <w:r w:rsidR="005E7A7F" w:rsidRPr="005E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</w:t>
      </w:r>
      <w:r w:rsidR="005E7A7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критерии)</w:t>
      </w:r>
      <w:r w:rsidRPr="005E7A7F">
        <w:rPr>
          <w:rFonts w:ascii="Times New Roman" w:hAnsi="Times New Roman" w:cs="Times New Roman"/>
          <w:sz w:val="28"/>
          <w:szCs w:val="28"/>
        </w:rPr>
        <w:t>, либо отменить плановые проверки</w:t>
      </w:r>
      <w:proofErr w:type="gramEnd"/>
      <w:r w:rsidRPr="005E7A7F">
        <w:rPr>
          <w:rFonts w:ascii="Times New Roman" w:hAnsi="Times New Roman" w:cs="Times New Roman"/>
          <w:sz w:val="28"/>
          <w:szCs w:val="28"/>
        </w:rPr>
        <w:t xml:space="preserve">, либо отменить вид регионального государственного контроля (надзора) по 11 приоритетным видам регионального государственного контроля (надзора), к которым согласно  Распоряжению №147-р относятся следующие </w:t>
      </w:r>
      <w:r w:rsidRPr="00A2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осуществляемого в соответствии с законодательством Российской Федерации уполномоченными органами государственной власти субъектов Российской Федерации контроля (надзора): </w:t>
      </w:r>
    </w:p>
    <w:p w:rsidR="005E7A7F" w:rsidRPr="005E7A7F" w:rsidRDefault="005E7A7F" w:rsidP="005E7A7F">
      <w:pPr>
        <w:spacing w:line="240" w:lineRule="auto"/>
        <w:ind w:left="62"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2715F" w:rsidRPr="00A2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экологический надзор, </w:t>
      </w:r>
    </w:p>
    <w:p w:rsidR="005E7A7F" w:rsidRPr="005E7A7F" w:rsidRDefault="005E7A7F" w:rsidP="005E7A7F">
      <w:pPr>
        <w:spacing w:line="240" w:lineRule="auto"/>
        <w:ind w:left="62"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2715F" w:rsidRPr="00A2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ветеринарный надзор, </w:t>
      </w:r>
    </w:p>
    <w:p w:rsidR="005E7A7F" w:rsidRPr="005E7A7F" w:rsidRDefault="005E7A7F" w:rsidP="005E7A7F">
      <w:pPr>
        <w:spacing w:line="240" w:lineRule="auto"/>
        <w:ind w:left="62"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2715F" w:rsidRPr="00A2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надзор, </w:t>
      </w:r>
    </w:p>
    <w:p w:rsidR="005E7A7F" w:rsidRPr="005E7A7F" w:rsidRDefault="005E7A7F" w:rsidP="005E7A7F">
      <w:pPr>
        <w:spacing w:line="240" w:lineRule="auto"/>
        <w:ind w:left="62"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2715F" w:rsidRPr="00A2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лицензионный контроль в сфере осуществления деятельности по управлению многоквартирными домами, </w:t>
      </w:r>
    </w:p>
    <w:p w:rsidR="005E7A7F" w:rsidRPr="005E7A7F" w:rsidRDefault="007F0C9C" w:rsidP="005E7A7F">
      <w:pPr>
        <w:spacing w:line="240" w:lineRule="auto"/>
        <w:ind w:left="62"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2715F" w:rsidRPr="00A2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(надзор) в области долевого строительства многоквартирных домов и (или) иных объектов недвижимости, </w:t>
      </w:r>
    </w:p>
    <w:p w:rsidR="005E7A7F" w:rsidRPr="005E7A7F" w:rsidRDefault="007F0C9C" w:rsidP="005E7A7F">
      <w:pPr>
        <w:spacing w:line="240" w:lineRule="auto"/>
        <w:ind w:left="62"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2715F" w:rsidRPr="00A2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строительный надзор, </w:t>
      </w:r>
    </w:p>
    <w:p w:rsidR="005E7A7F" w:rsidRPr="005E7A7F" w:rsidRDefault="007F0C9C" w:rsidP="005E7A7F">
      <w:pPr>
        <w:spacing w:line="240" w:lineRule="auto"/>
        <w:ind w:left="62"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E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2715F" w:rsidRPr="00A2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контроль (надзор) в области регулируемых государством цен (тарифов), </w:t>
      </w:r>
    </w:p>
    <w:p w:rsidR="005E7A7F" w:rsidRPr="005E7A7F" w:rsidRDefault="007F0C9C" w:rsidP="005E7A7F">
      <w:pPr>
        <w:spacing w:line="240" w:lineRule="auto"/>
        <w:ind w:left="62"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5E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2715F" w:rsidRPr="00A2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надзор за обеспечением сохранности автомобильных дорог регионального и межмуниципального значений, </w:t>
      </w:r>
    </w:p>
    <w:p w:rsidR="00A2715F" w:rsidRPr="00A2715F" w:rsidRDefault="007F0C9C" w:rsidP="005E7A7F">
      <w:pPr>
        <w:spacing w:line="240" w:lineRule="auto"/>
        <w:ind w:left="62"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5E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2715F" w:rsidRPr="00A2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</w:t>
      </w:r>
      <w:proofErr w:type="gramStart"/>
      <w:r w:rsidR="00A2715F" w:rsidRPr="00A271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2715F" w:rsidRPr="00A2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предельных размеров платы за проведение технического осмотра транспортных средств.</w:t>
      </w:r>
    </w:p>
    <w:p w:rsidR="00A2715F" w:rsidRDefault="005E7A7F" w:rsidP="005E7A7F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Для установления критериев необходимо установить перечень видов регионального государственного контроля (надзора), в отношении которых применяется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 в соответствии со статьей 8.1 Закона №294-ФЗ.</w:t>
      </w:r>
    </w:p>
    <w:p w:rsidR="005E7A7F" w:rsidRDefault="005E7A7F" w:rsidP="005E7A7F">
      <w:pPr>
        <w:tabs>
          <w:tab w:val="left" w:pos="142"/>
        </w:tabs>
        <w:jc w:val="both"/>
        <w:rPr>
          <w:rStyle w:val="hl"/>
          <w:rFonts w:ascii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Проект </w:t>
      </w:r>
      <w:r w:rsidR="00E962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разработан в целях исполнения </w:t>
      </w:r>
      <w:r w:rsidRPr="00A2715F">
        <w:rPr>
          <w:rStyle w:val="hl"/>
          <w:rFonts w:ascii="Times New Roman" w:hAnsi="Times New Roman" w:cs="Times New Roman"/>
          <w:color w:val="333333"/>
          <w:kern w:val="36"/>
          <w:sz w:val="28"/>
          <w:szCs w:val="28"/>
        </w:rPr>
        <w:t>стать</w:t>
      </w:r>
      <w:r>
        <w:rPr>
          <w:rStyle w:val="hl"/>
          <w:rFonts w:ascii="Times New Roman" w:hAnsi="Times New Roman" w:cs="Times New Roman"/>
          <w:color w:val="333333"/>
          <w:kern w:val="36"/>
          <w:sz w:val="28"/>
          <w:szCs w:val="28"/>
        </w:rPr>
        <w:t>и</w:t>
      </w:r>
      <w:r w:rsidRPr="00A2715F">
        <w:rPr>
          <w:rStyle w:val="hl"/>
          <w:rFonts w:ascii="Times New Roman" w:hAnsi="Times New Roman" w:cs="Times New Roman"/>
          <w:color w:val="333333"/>
          <w:kern w:val="36"/>
          <w:sz w:val="28"/>
          <w:szCs w:val="28"/>
        </w:rPr>
        <w:t xml:space="preserve"> 8.1. </w:t>
      </w:r>
      <w:r>
        <w:rPr>
          <w:rStyle w:val="hl"/>
          <w:rFonts w:ascii="Times New Roman" w:hAnsi="Times New Roman" w:cs="Times New Roman"/>
          <w:color w:val="333333"/>
          <w:kern w:val="36"/>
          <w:sz w:val="28"/>
          <w:szCs w:val="28"/>
        </w:rPr>
        <w:t xml:space="preserve">Закона </w:t>
      </w:r>
      <w:r w:rsidRPr="00A2715F">
        <w:rPr>
          <w:rStyle w:val="hl"/>
          <w:rFonts w:ascii="Times New Roman" w:hAnsi="Times New Roman" w:cs="Times New Roman"/>
          <w:color w:val="333333"/>
          <w:kern w:val="36"/>
          <w:sz w:val="28"/>
          <w:szCs w:val="28"/>
        </w:rPr>
        <w:t>№294-ФЗ</w:t>
      </w:r>
      <w:r>
        <w:rPr>
          <w:rStyle w:val="hl"/>
          <w:rFonts w:ascii="Times New Roman" w:hAnsi="Times New Roman" w:cs="Times New Roman"/>
          <w:color w:val="333333"/>
          <w:kern w:val="36"/>
          <w:sz w:val="28"/>
          <w:szCs w:val="28"/>
        </w:rPr>
        <w:t xml:space="preserve"> и Распоряжения №147-р.</w:t>
      </w:r>
    </w:p>
    <w:p w:rsidR="00E064C7" w:rsidRDefault="005E7A7F" w:rsidP="005E7A7F">
      <w:pPr>
        <w:tabs>
          <w:tab w:val="left" w:pos="142"/>
        </w:tabs>
        <w:jc w:val="both"/>
        <w:rPr>
          <w:rStyle w:val="hl"/>
          <w:rFonts w:ascii="Times New Roman" w:hAnsi="Times New Roman" w:cs="Times New Roman"/>
          <w:color w:val="333333"/>
          <w:kern w:val="36"/>
          <w:sz w:val="28"/>
          <w:szCs w:val="28"/>
        </w:rPr>
      </w:pPr>
      <w:r>
        <w:rPr>
          <w:rStyle w:val="hl"/>
          <w:rFonts w:ascii="Times New Roman" w:hAnsi="Times New Roman" w:cs="Times New Roman"/>
          <w:color w:val="333333"/>
          <w:kern w:val="36"/>
          <w:sz w:val="28"/>
          <w:szCs w:val="28"/>
        </w:rPr>
        <w:tab/>
      </w:r>
      <w:r>
        <w:rPr>
          <w:rStyle w:val="hl"/>
          <w:rFonts w:ascii="Times New Roman" w:hAnsi="Times New Roman" w:cs="Times New Roman"/>
          <w:color w:val="333333"/>
          <w:kern w:val="36"/>
          <w:sz w:val="28"/>
          <w:szCs w:val="28"/>
        </w:rPr>
        <w:tab/>
        <w:t xml:space="preserve">Проведение процедуры оценки регулирующего воздействия не требуется, поскольку проект </w:t>
      </w:r>
      <w:r w:rsidR="00E96269">
        <w:rPr>
          <w:rStyle w:val="hl"/>
          <w:rFonts w:ascii="Times New Roman" w:hAnsi="Times New Roman" w:cs="Times New Roman"/>
          <w:color w:val="333333"/>
          <w:kern w:val="36"/>
          <w:sz w:val="28"/>
          <w:szCs w:val="28"/>
        </w:rPr>
        <w:t>П</w:t>
      </w:r>
      <w:r>
        <w:rPr>
          <w:rStyle w:val="hl"/>
          <w:rFonts w:ascii="Times New Roman" w:hAnsi="Times New Roman" w:cs="Times New Roman"/>
          <w:color w:val="333333"/>
          <w:kern w:val="36"/>
          <w:sz w:val="28"/>
          <w:szCs w:val="28"/>
        </w:rPr>
        <w:t xml:space="preserve">остановления </w:t>
      </w:r>
      <w:r w:rsidR="00E064C7">
        <w:rPr>
          <w:rStyle w:val="hl"/>
          <w:rFonts w:ascii="Times New Roman" w:hAnsi="Times New Roman" w:cs="Times New Roman"/>
          <w:color w:val="333333"/>
          <w:kern w:val="36"/>
          <w:sz w:val="28"/>
          <w:szCs w:val="28"/>
        </w:rPr>
        <w:t>не затрагивает вопросы предпринимательской и инвестиционной деятельности.</w:t>
      </w:r>
    </w:p>
    <w:p w:rsidR="00E064C7" w:rsidRDefault="00E064C7" w:rsidP="005E7A7F">
      <w:pPr>
        <w:tabs>
          <w:tab w:val="left" w:pos="142"/>
        </w:tabs>
        <w:jc w:val="both"/>
        <w:rPr>
          <w:rStyle w:val="hl"/>
          <w:rFonts w:ascii="Times New Roman" w:hAnsi="Times New Roman" w:cs="Times New Roman"/>
          <w:color w:val="333333"/>
          <w:kern w:val="36"/>
          <w:sz w:val="28"/>
          <w:szCs w:val="28"/>
        </w:rPr>
      </w:pPr>
    </w:p>
    <w:p w:rsidR="00E064C7" w:rsidRDefault="00E064C7" w:rsidP="005E7A7F">
      <w:pPr>
        <w:tabs>
          <w:tab w:val="left" w:pos="142"/>
        </w:tabs>
        <w:jc w:val="both"/>
        <w:rPr>
          <w:rStyle w:val="hl"/>
          <w:rFonts w:ascii="Times New Roman" w:hAnsi="Times New Roman" w:cs="Times New Roman"/>
          <w:color w:val="333333"/>
          <w:kern w:val="36"/>
          <w:sz w:val="28"/>
          <w:szCs w:val="28"/>
        </w:rPr>
      </w:pPr>
    </w:p>
    <w:p w:rsidR="00E064C7" w:rsidRDefault="00E064C7" w:rsidP="005E7A7F">
      <w:pPr>
        <w:tabs>
          <w:tab w:val="left" w:pos="142"/>
        </w:tabs>
        <w:jc w:val="both"/>
        <w:rPr>
          <w:rStyle w:val="hl"/>
          <w:rFonts w:ascii="Times New Roman" w:hAnsi="Times New Roman" w:cs="Times New Roman"/>
          <w:color w:val="333333"/>
          <w:kern w:val="36"/>
          <w:sz w:val="28"/>
          <w:szCs w:val="28"/>
        </w:rPr>
      </w:pPr>
      <w:r>
        <w:rPr>
          <w:rStyle w:val="hl"/>
          <w:rFonts w:ascii="Times New Roman" w:hAnsi="Times New Roman" w:cs="Times New Roman"/>
          <w:color w:val="333333"/>
          <w:kern w:val="36"/>
          <w:sz w:val="28"/>
          <w:szCs w:val="28"/>
        </w:rPr>
        <w:t>Заместитель Председателя</w:t>
      </w:r>
    </w:p>
    <w:p w:rsidR="00E064C7" w:rsidRDefault="00E064C7" w:rsidP="005E7A7F">
      <w:pPr>
        <w:tabs>
          <w:tab w:val="left" w:pos="142"/>
        </w:tabs>
        <w:jc w:val="both"/>
        <w:rPr>
          <w:rStyle w:val="hl"/>
          <w:rFonts w:ascii="Times New Roman" w:hAnsi="Times New Roman" w:cs="Times New Roman"/>
          <w:color w:val="333333"/>
          <w:kern w:val="36"/>
          <w:sz w:val="28"/>
          <w:szCs w:val="28"/>
        </w:rPr>
      </w:pPr>
      <w:r>
        <w:rPr>
          <w:rStyle w:val="hl"/>
          <w:rFonts w:ascii="Times New Roman" w:hAnsi="Times New Roman" w:cs="Times New Roman"/>
          <w:color w:val="333333"/>
          <w:kern w:val="36"/>
          <w:sz w:val="28"/>
          <w:szCs w:val="28"/>
        </w:rPr>
        <w:t>Правительства Ленинградской области</w:t>
      </w:r>
    </w:p>
    <w:p w:rsidR="00E064C7" w:rsidRDefault="00E064C7" w:rsidP="005E7A7F">
      <w:pPr>
        <w:tabs>
          <w:tab w:val="left" w:pos="142"/>
        </w:tabs>
        <w:jc w:val="both"/>
        <w:rPr>
          <w:rStyle w:val="hl"/>
          <w:rFonts w:ascii="Times New Roman" w:hAnsi="Times New Roman" w:cs="Times New Roman"/>
          <w:color w:val="333333"/>
          <w:kern w:val="36"/>
          <w:sz w:val="28"/>
          <w:szCs w:val="28"/>
        </w:rPr>
      </w:pPr>
      <w:r>
        <w:rPr>
          <w:rStyle w:val="hl"/>
          <w:rFonts w:ascii="Times New Roman" w:hAnsi="Times New Roman" w:cs="Times New Roman"/>
          <w:color w:val="333333"/>
          <w:kern w:val="36"/>
          <w:sz w:val="28"/>
          <w:szCs w:val="28"/>
        </w:rPr>
        <w:t xml:space="preserve"> - председатель комитета экономического</w:t>
      </w:r>
    </w:p>
    <w:p w:rsidR="005E7A7F" w:rsidRPr="00A2715F" w:rsidRDefault="00E064C7" w:rsidP="005E7A7F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l"/>
          <w:rFonts w:ascii="Times New Roman" w:hAnsi="Times New Roman" w:cs="Times New Roman"/>
          <w:color w:val="333333"/>
          <w:kern w:val="36"/>
          <w:sz w:val="28"/>
          <w:szCs w:val="28"/>
        </w:rPr>
        <w:t xml:space="preserve">развития и инвестиционной деятельности                                                 Д.Ялов </w:t>
      </w:r>
    </w:p>
    <w:sectPr w:rsidR="005E7A7F" w:rsidRPr="00A2715F" w:rsidSect="0031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15F"/>
    <w:rsid w:val="00001AC5"/>
    <w:rsid w:val="0000602F"/>
    <w:rsid w:val="00010201"/>
    <w:rsid w:val="000126BE"/>
    <w:rsid w:val="00013946"/>
    <w:rsid w:val="00015696"/>
    <w:rsid w:val="00017B95"/>
    <w:rsid w:val="00030098"/>
    <w:rsid w:val="000303FA"/>
    <w:rsid w:val="00030428"/>
    <w:rsid w:val="000416C6"/>
    <w:rsid w:val="00044116"/>
    <w:rsid w:val="0004441F"/>
    <w:rsid w:val="00044ADB"/>
    <w:rsid w:val="00045C65"/>
    <w:rsid w:val="00046373"/>
    <w:rsid w:val="0005252F"/>
    <w:rsid w:val="00052A0E"/>
    <w:rsid w:val="000531BE"/>
    <w:rsid w:val="00054938"/>
    <w:rsid w:val="000576B3"/>
    <w:rsid w:val="00061208"/>
    <w:rsid w:val="000642E2"/>
    <w:rsid w:val="00064E9F"/>
    <w:rsid w:val="00067B28"/>
    <w:rsid w:val="00082D2C"/>
    <w:rsid w:val="00091AAD"/>
    <w:rsid w:val="00097072"/>
    <w:rsid w:val="000A7FEB"/>
    <w:rsid w:val="000B3E97"/>
    <w:rsid w:val="000B5BEB"/>
    <w:rsid w:val="000B796B"/>
    <w:rsid w:val="000C0E5E"/>
    <w:rsid w:val="000C2B64"/>
    <w:rsid w:val="000C436A"/>
    <w:rsid w:val="000C51F2"/>
    <w:rsid w:val="000D17BF"/>
    <w:rsid w:val="000D42AA"/>
    <w:rsid w:val="000D5BB1"/>
    <w:rsid w:val="000E035F"/>
    <w:rsid w:val="000E2A4C"/>
    <w:rsid w:val="000F0A76"/>
    <w:rsid w:val="000F4EBD"/>
    <w:rsid w:val="000F51BB"/>
    <w:rsid w:val="000F538D"/>
    <w:rsid w:val="00114AB5"/>
    <w:rsid w:val="00120746"/>
    <w:rsid w:val="00124785"/>
    <w:rsid w:val="00127E15"/>
    <w:rsid w:val="001343F9"/>
    <w:rsid w:val="001370B8"/>
    <w:rsid w:val="001405F7"/>
    <w:rsid w:val="001428DB"/>
    <w:rsid w:val="00145022"/>
    <w:rsid w:val="001540A5"/>
    <w:rsid w:val="00156FCA"/>
    <w:rsid w:val="00160857"/>
    <w:rsid w:val="001618DA"/>
    <w:rsid w:val="00162A29"/>
    <w:rsid w:val="00163F1F"/>
    <w:rsid w:val="001648DB"/>
    <w:rsid w:val="00174B3A"/>
    <w:rsid w:val="00174BFB"/>
    <w:rsid w:val="0017504D"/>
    <w:rsid w:val="001825F4"/>
    <w:rsid w:val="00182C22"/>
    <w:rsid w:val="001839EF"/>
    <w:rsid w:val="00185717"/>
    <w:rsid w:val="001903F9"/>
    <w:rsid w:val="001938F5"/>
    <w:rsid w:val="0019538F"/>
    <w:rsid w:val="00196BA0"/>
    <w:rsid w:val="001A2375"/>
    <w:rsid w:val="001A26CE"/>
    <w:rsid w:val="001A5D67"/>
    <w:rsid w:val="001B73A8"/>
    <w:rsid w:val="001B75D0"/>
    <w:rsid w:val="001C4214"/>
    <w:rsid w:val="001D0982"/>
    <w:rsid w:val="001D2A54"/>
    <w:rsid w:val="001D7708"/>
    <w:rsid w:val="001E2AFD"/>
    <w:rsid w:val="001E3AF0"/>
    <w:rsid w:val="001E4732"/>
    <w:rsid w:val="001E67DF"/>
    <w:rsid w:val="001F20FD"/>
    <w:rsid w:val="001F2653"/>
    <w:rsid w:val="001F3FC2"/>
    <w:rsid w:val="001F430F"/>
    <w:rsid w:val="00202871"/>
    <w:rsid w:val="002071E8"/>
    <w:rsid w:val="00212CB8"/>
    <w:rsid w:val="002147FE"/>
    <w:rsid w:val="0021554F"/>
    <w:rsid w:val="00226084"/>
    <w:rsid w:val="00226AE3"/>
    <w:rsid w:val="00227DAD"/>
    <w:rsid w:val="0024587A"/>
    <w:rsid w:val="00255868"/>
    <w:rsid w:val="00256142"/>
    <w:rsid w:val="0026455F"/>
    <w:rsid w:val="0026498B"/>
    <w:rsid w:val="0026509F"/>
    <w:rsid w:val="00265640"/>
    <w:rsid w:val="0027214D"/>
    <w:rsid w:val="00272320"/>
    <w:rsid w:val="002727B0"/>
    <w:rsid w:val="00273AD8"/>
    <w:rsid w:val="002746B5"/>
    <w:rsid w:val="00276CB6"/>
    <w:rsid w:val="002775BB"/>
    <w:rsid w:val="0028163F"/>
    <w:rsid w:val="002822D4"/>
    <w:rsid w:val="00284109"/>
    <w:rsid w:val="00286318"/>
    <w:rsid w:val="002869B9"/>
    <w:rsid w:val="00286FDF"/>
    <w:rsid w:val="002903B7"/>
    <w:rsid w:val="002963FB"/>
    <w:rsid w:val="002A241F"/>
    <w:rsid w:val="002A2931"/>
    <w:rsid w:val="002A5386"/>
    <w:rsid w:val="002A572D"/>
    <w:rsid w:val="002B306D"/>
    <w:rsid w:val="002B5DA7"/>
    <w:rsid w:val="002B687C"/>
    <w:rsid w:val="002C00BC"/>
    <w:rsid w:val="002C28E8"/>
    <w:rsid w:val="002C65FD"/>
    <w:rsid w:val="002D40B8"/>
    <w:rsid w:val="002E088B"/>
    <w:rsid w:val="002E1270"/>
    <w:rsid w:val="002E2B8A"/>
    <w:rsid w:val="002E66EE"/>
    <w:rsid w:val="002F2B4C"/>
    <w:rsid w:val="002F4F3F"/>
    <w:rsid w:val="002F68C8"/>
    <w:rsid w:val="002F6FDA"/>
    <w:rsid w:val="003021A2"/>
    <w:rsid w:val="003022B1"/>
    <w:rsid w:val="00304B7C"/>
    <w:rsid w:val="00306802"/>
    <w:rsid w:val="003078B7"/>
    <w:rsid w:val="0031169A"/>
    <w:rsid w:val="00313622"/>
    <w:rsid w:val="00313DB3"/>
    <w:rsid w:val="00315075"/>
    <w:rsid w:val="00316340"/>
    <w:rsid w:val="00322231"/>
    <w:rsid w:val="003245F1"/>
    <w:rsid w:val="00326DA4"/>
    <w:rsid w:val="00334FB0"/>
    <w:rsid w:val="003370B9"/>
    <w:rsid w:val="00337975"/>
    <w:rsid w:val="003427C9"/>
    <w:rsid w:val="003430C3"/>
    <w:rsid w:val="003536B1"/>
    <w:rsid w:val="0035454F"/>
    <w:rsid w:val="003578C3"/>
    <w:rsid w:val="00357971"/>
    <w:rsid w:val="00362F35"/>
    <w:rsid w:val="00364F41"/>
    <w:rsid w:val="0036723B"/>
    <w:rsid w:val="00376069"/>
    <w:rsid w:val="003904B4"/>
    <w:rsid w:val="00390A47"/>
    <w:rsid w:val="003934BC"/>
    <w:rsid w:val="00393CFD"/>
    <w:rsid w:val="003B029A"/>
    <w:rsid w:val="003B183E"/>
    <w:rsid w:val="003B2D8F"/>
    <w:rsid w:val="003B3847"/>
    <w:rsid w:val="003B4C6C"/>
    <w:rsid w:val="003B6369"/>
    <w:rsid w:val="003B6A4E"/>
    <w:rsid w:val="003C1D8F"/>
    <w:rsid w:val="003C44E4"/>
    <w:rsid w:val="003C629B"/>
    <w:rsid w:val="003D1408"/>
    <w:rsid w:val="003D1E8F"/>
    <w:rsid w:val="003D283A"/>
    <w:rsid w:val="003E0F82"/>
    <w:rsid w:val="003E0FCE"/>
    <w:rsid w:val="003E1FBD"/>
    <w:rsid w:val="003E2C78"/>
    <w:rsid w:val="003E2EED"/>
    <w:rsid w:val="003E42FB"/>
    <w:rsid w:val="003F1208"/>
    <w:rsid w:val="003F21F4"/>
    <w:rsid w:val="003F298B"/>
    <w:rsid w:val="003F6B7E"/>
    <w:rsid w:val="00403BE3"/>
    <w:rsid w:val="004058B8"/>
    <w:rsid w:val="00415738"/>
    <w:rsid w:val="0041654D"/>
    <w:rsid w:val="00420740"/>
    <w:rsid w:val="00424324"/>
    <w:rsid w:val="00427E19"/>
    <w:rsid w:val="00431259"/>
    <w:rsid w:val="004317B4"/>
    <w:rsid w:val="00433CD2"/>
    <w:rsid w:val="00436B85"/>
    <w:rsid w:val="004373D9"/>
    <w:rsid w:val="00437607"/>
    <w:rsid w:val="004451A7"/>
    <w:rsid w:val="00452634"/>
    <w:rsid w:val="004548A2"/>
    <w:rsid w:val="00455C49"/>
    <w:rsid w:val="00456577"/>
    <w:rsid w:val="004568C6"/>
    <w:rsid w:val="00462F22"/>
    <w:rsid w:val="00464AB6"/>
    <w:rsid w:val="00466708"/>
    <w:rsid w:val="00471F1E"/>
    <w:rsid w:val="00475444"/>
    <w:rsid w:val="0047634B"/>
    <w:rsid w:val="00480A3D"/>
    <w:rsid w:val="00481D7C"/>
    <w:rsid w:val="004828FF"/>
    <w:rsid w:val="00483F2F"/>
    <w:rsid w:val="004849B4"/>
    <w:rsid w:val="00486A00"/>
    <w:rsid w:val="0049459F"/>
    <w:rsid w:val="0049503F"/>
    <w:rsid w:val="00497DAE"/>
    <w:rsid w:val="004A1E98"/>
    <w:rsid w:val="004A592B"/>
    <w:rsid w:val="004A7164"/>
    <w:rsid w:val="004B16C6"/>
    <w:rsid w:val="004B25BC"/>
    <w:rsid w:val="004B3D51"/>
    <w:rsid w:val="004B6E2F"/>
    <w:rsid w:val="004C7758"/>
    <w:rsid w:val="004D07E5"/>
    <w:rsid w:val="004D0A28"/>
    <w:rsid w:val="004D65BE"/>
    <w:rsid w:val="004D797D"/>
    <w:rsid w:val="004E00FE"/>
    <w:rsid w:val="004E6003"/>
    <w:rsid w:val="004F2857"/>
    <w:rsid w:val="004F5C9E"/>
    <w:rsid w:val="004F704D"/>
    <w:rsid w:val="00500D99"/>
    <w:rsid w:val="005011AB"/>
    <w:rsid w:val="005037B3"/>
    <w:rsid w:val="005064D8"/>
    <w:rsid w:val="00512E6F"/>
    <w:rsid w:val="0051466B"/>
    <w:rsid w:val="00517F98"/>
    <w:rsid w:val="00523BD5"/>
    <w:rsid w:val="00526265"/>
    <w:rsid w:val="005263EB"/>
    <w:rsid w:val="005274BD"/>
    <w:rsid w:val="00530094"/>
    <w:rsid w:val="00530486"/>
    <w:rsid w:val="00532D47"/>
    <w:rsid w:val="00534159"/>
    <w:rsid w:val="005351A5"/>
    <w:rsid w:val="005364C0"/>
    <w:rsid w:val="00540A84"/>
    <w:rsid w:val="00556753"/>
    <w:rsid w:val="0056608D"/>
    <w:rsid w:val="00566658"/>
    <w:rsid w:val="005666C4"/>
    <w:rsid w:val="00583AD3"/>
    <w:rsid w:val="0058791B"/>
    <w:rsid w:val="005905C7"/>
    <w:rsid w:val="00591A5C"/>
    <w:rsid w:val="005937A5"/>
    <w:rsid w:val="00595259"/>
    <w:rsid w:val="005B53FF"/>
    <w:rsid w:val="005B724F"/>
    <w:rsid w:val="005C41F1"/>
    <w:rsid w:val="005C46E6"/>
    <w:rsid w:val="005C692B"/>
    <w:rsid w:val="005D317C"/>
    <w:rsid w:val="005D5060"/>
    <w:rsid w:val="005D6B5C"/>
    <w:rsid w:val="005E04E1"/>
    <w:rsid w:val="005E4FA1"/>
    <w:rsid w:val="005E6ED0"/>
    <w:rsid w:val="005E7A7F"/>
    <w:rsid w:val="005F06E5"/>
    <w:rsid w:val="005F3419"/>
    <w:rsid w:val="005F4E58"/>
    <w:rsid w:val="00601AB1"/>
    <w:rsid w:val="00606918"/>
    <w:rsid w:val="00612CE7"/>
    <w:rsid w:val="00614C78"/>
    <w:rsid w:val="0061707C"/>
    <w:rsid w:val="00620BD3"/>
    <w:rsid w:val="00623F6A"/>
    <w:rsid w:val="00627A11"/>
    <w:rsid w:val="006327F5"/>
    <w:rsid w:val="00637704"/>
    <w:rsid w:val="006411C9"/>
    <w:rsid w:val="00644021"/>
    <w:rsid w:val="0065130A"/>
    <w:rsid w:val="006527AA"/>
    <w:rsid w:val="00652D9F"/>
    <w:rsid w:val="006640A1"/>
    <w:rsid w:val="00664633"/>
    <w:rsid w:val="006651AE"/>
    <w:rsid w:val="00671827"/>
    <w:rsid w:val="00671B28"/>
    <w:rsid w:val="0067286B"/>
    <w:rsid w:val="0067327F"/>
    <w:rsid w:val="00676650"/>
    <w:rsid w:val="006827E7"/>
    <w:rsid w:val="00684611"/>
    <w:rsid w:val="00686A85"/>
    <w:rsid w:val="00687BAF"/>
    <w:rsid w:val="0069480A"/>
    <w:rsid w:val="006975E0"/>
    <w:rsid w:val="006A0A3B"/>
    <w:rsid w:val="006A4840"/>
    <w:rsid w:val="006A6A5D"/>
    <w:rsid w:val="006A7BC1"/>
    <w:rsid w:val="006B3618"/>
    <w:rsid w:val="006B3E8A"/>
    <w:rsid w:val="006B6170"/>
    <w:rsid w:val="006B7594"/>
    <w:rsid w:val="006C1730"/>
    <w:rsid w:val="006C66E6"/>
    <w:rsid w:val="006C72D5"/>
    <w:rsid w:val="006D6A00"/>
    <w:rsid w:val="006E31AA"/>
    <w:rsid w:val="006E4F68"/>
    <w:rsid w:val="006E60A1"/>
    <w:rsid w:val="006E66AC"/>
    <w:rsid w:val="006E7D63"/>
    <w:rsid w:val="006F3B79"/>
    <w:rsid w:val="006F7C76"/>
    <w:rsid w:val="0070042A"/>
    <w:rsid w:val="00701E20"/>
    <w:rsid w:val="00702B50"/>
    <w:rsid w:val="00706481"/>
    <w:rsid w:val="00713FDA"/>
    <w:rsid w:val="007173EE"/>
    <w:rsid w:val="00723058"/>
    <w:rsid w:val="00727602"/>
    <w:rsid w:val="007320D1"/>
    <w:rsid w:val="00737E12"/>
    <w:rsid w:val="007404AE"/>
    <w:rsid w:val="007405C7"/>
    <w:rsid w:val="00747546"/>
    <w:rsid w:val="00750C64"/>
    <w:rsid w:val="007514B9"/>
    <w:rsid w:val="007553A7"/>
    <w:rsid w:val="00757B3C"/>
    <w:rsid w:val="0076578A"/>
    <w:rsid w:val="007670BA"/>
    <w:rsid w:val="00772685"/>
    <w:rsid w:val="00783829"/>
    <w:rsid w:val="0078388A"/>
    <w:rsid w:val="0078543A"/>
    <w:rsid w:val="00787A2D"/>
    <w:rsid w:val="00797C1A"/>
    <w:rsid w:val="007A3999"/>
    <w:rsid w:val="007A67EA"/>
    <w:rsid w:val="007A6824"/>
    <w:rsid w:val="007B2286"/>
    <w:rsid w:val="007B30A9"/>
    <w:rsid w:val="007B39C7"/>
    <w:rsid w:val="007B5D5F"/>
    <w:rsid w:val="007C254F"/>
    <w:rsid w:val="007C279C"/>
    <w:rsid w:val="007D34D4"/>
    <w:rsid w:val="007D4CAF"/>
    <w:rsid w:val="007D652C"/>
    <w:rsid w:val="007E1E55"/>
    <w:rsid w:val="007F0C9C"/>
    <w:rsid w:val="007F2BBA"/>
    <w:rsid w:val="007F36F0"/>
    <w:rsid w:val="0080544C"/>
    <w:rsid w:val="008126A9"/>
    <w:rsid w:val="00812D72"/>
    <w:rsid w:val="008146BC"/>
    <w:rsid w:val="0082061B"/>
    <w:rsid w:val="00820A61"/>
    <w:rsid w:val="0082107A"/>
    <w:rsid w:val="00822519"/>
    <w:rsid w:val="008249E8"/>
    <w:rsid w:val="00827160"/>
    <w:rsid w:val="008306DD"/>
    <w:rsid w:val="00831389"/>
    <w:rsid w:val="00831CD7"/>
    <w:rsid w:val="00832A79"/>
    <w:rsid w:val="00836742"/>
    <w:rsid w:val="00843DF0"/>
    <w:rsid w:val="00844BB0"/>
    <w:rsid w:val="00851C05"/>
    <w:rsid w:val="008538DE"/>
    <w:rsid w:val="00862493"/>
    <w:rsid w:val="00867B38"/>
    <w:rsid w:val="00870C0D"/>
    <w:rsid w:val="00873A99"/>
    <w:rsid w:val="00881613"/>
    <w:rsid w:val="00886A7D"/>
    <w:rsid w:val="00890909"/>
    <w:rsid w:val="008959D4"/>
    <w:rsid w:val="008971F5"/>
    <w:rsid w:val="008A05F8"/>
    <w:rsid w:val="008A467B"/>
    <w:rsid w:val="008A7860"/>
    <w:rsid w:val="008B33FE"/>
    <w:rsid w:val="008B3E42"/>
    <w:rsid w:val="008C02F9"/>
    <w:rsid w:val="008C0CA5"/>
    <w:rsid w:val="008E269A"/>
    <w:rsid w:val="008E2AD4"/>
    <w:rsid w:val="008E78EE"/>
    <w:rsid w:val="008E79A7"/>
    <w:rsid w:val="008F02C3"/>
    <w:rsid w:val="008F7291"/>
    <w:rsid w:val="00902BA2"/>
    <w:rsid w:val="00902F1A"/>
    <w:rsid w:val="00905EC0"/>
    <w:rsid w:val="00906FC9"/>
    <w:rsid w:val="009100D7"/>
    <w:rsid w:val="00917B09"/>
    <w:rsid w:val="009216BD"/>
    <w:rsid w:val="00921A88"/>
    <w:rsid w:val="00923583"/>
    <w:rsid w:val="0092530C"/>
    <w:rsid w:val="00926FD3"/>
    <w:rsid w:val="0093011D"/>
    <w:rsid w:val="00932F7C"/>
    <w:rsid w:val="00933AA1"/>
    <w:rsid w:val="009344D8"/>
    <w:rsid w:val="009346EF"/>
    <w:rsid w:val="0093522C"/>
    <w:rsid w:val="009378BD"/>
    <w:rsid w:val="00941FF8"/>
    <w:rsid w:val="009439CB"/>
    <w:rsid w:val="0094498A"/>
    <w:rsid w:val="009563A9"/>
    <w:rsid w:val="00956C4F"/>
    <w:rsid w:val="00965203"/>
    <w:rsid w:val="00966EB0"/>
    <w:rsid w:val="00967E06"/>
    <w:rsid w:val="00972DB4"/>
    <w:rsid w:val="009742C7"/>
    <w:rsid w:val="00974649"/>
    <w:rsid w:val="009757E6"/>
    <w:rsid w:val="009777BC"/>
    <w:rsid w:val="00981EC3"/>
    <w:rsid w:val="00983680"/>
    <w:rsid w:val="00984CDF"/>
    <w:rsid w:val="00985AA7"/>
    <w:rsid w:val="009874AC"/>
    <w:rsid w:val="00990656"/>
    <w:rsid w:val="009917AA"/>
    <w:rsid w:val="00996D3E"/>
    <w:rsid w:val="009972DA"/>
    <w:rsid w:val="009A0940"/>
    <w:rsid w:val="009B0A90"/>
    <w:rsid w:val="009B2058"/>
    <w:rsid w:val="009B2B19"/>
    <w:rsid w:val="009B5CFE"/>
    <w:rsid w:val="009B6F1F"/>
    <w:rsid w:val="009B717F"/>
    <w:rsid w:val="009C2B4D"/>
    <w:rsid w:val="009C47E5"/>
    <w:rsid w:val="009C51E7"/>
    <w:rsid w:val="009C71E1"/>
    <w:rsid w:val="009C7D07"/>
    <w:rsid w:val="009C7E50"/>
    <w:rsid w:val="009D1355"/>
    <w:rsid w:val="009D1F04"/>
    <w:rsid w:val="009D3C38"/>
    <w:rsid w:val="009D5C9D"/>
    <w:rsid w:val="009E5A29"/>
    <w:rsid w:val="009E5F87"/>
    <w:rsid w:val="009F226D"/>
    <w:rsid w:val="009F3FE3"/>
    <w:rsid w:val="009F71DB"/>
    <w:rsid w:val="00A11F44"/>
    <w:rsid w:val="00A20BA5"/>
    <w:rsid w:val="00A254A7"/>
    <w:rsid w:val="00A25AE6"/>
    <w:rsid w:val="00A25AF8"/>
    <w:rsid w:val="00A2715F"/>
    <w:rsid w:val="00A34F45"/>
    <w:rsid w:val="00A37643"/>
    <w:rsid w:val="00A401EA"/>
    <w:rsid w:val="00A51F2D"/>
    <w:rsid w:val="00A70737"/>
    <w:rsid w:val="00A74A67"/>
    <w:rsid w:val="00A8447D"/>
    <w:rsid w:val="00A87DF8"/>
    <w:rsid w:val="00A962EE"/>
    <w:rsid w:val="00AA1C38"/>
    <w:rsid w:val="00AA348D"/>
    <w:rsid w:val="00AA34EA"/>
    <w:rsid w:val="00AB3F3C"/>
    <w:rsid w:val="00AB4D93"/>
    <w:rsid w:val="00AC15FD"/>
    <w:rsid w:val="00AC25F1"/>
    <w:rsid w:val="00AC6461"/>
    <w:rsid w:val="00AE42C1"/>
    <w:rsid w:val="00AE6888"/>
    <w:rsid w:val="00AE6F4C"/>
    <w:rsid w:val="00AF1069"/>
    <w:rsid w:val="00AF1EA9"/>
    <w:rsid w:val="00AF2855"/>
    <w:rsid w:val="00AF2F5A"/>
    <w:rsid w:val="00AF461A"/>
    <w:rsid w:val="00AF59D0"/>
    <w:rsid w:val="00AF5A4E"/>
    <w:rsid w:val="00AF6DC8"/>
    <w:rsid w:val="00AF79F6"/>
    <w:rsid w:val="00AF7D09"/>
    <w:rsid w:val="00B007C1"/>
    <w:rsid w:val="00B04225"/>
    <w:rsid w:val="00B04618"/>
    <w:rsid w:val="00B07383"/>
    <w:rsid w:val="00B10912"/>
    <w:rsid w:val="00B10F9A"/>
    <w:rsid w:val="00B13C2F"/>
    <w:rsid w:val="00B1532D"/>
    <w:rsid w:val="00B21031"/>
    <w:rsid w:val="00B22213"/>
    <w:rsid w:val="00B30F7E"/>
    <w:rsid w:val="00B329AF"/>
    <w:rsid w:val="00B33661"/>
    <w:rsid w:val="00B34516"/>
    <w:rsid w:val="00B35A28"/>
    <w:rsid w:val="00B35F59"/>
    <w:rsid w:val="00B40A49"/>
    <w:rsid w:val="00B4192B"/>
    <w:rsid w:val="00B42335"/>
    <w:rsid w:val="00B42918"/>
    <w:rsid w:val="00B47531"/>
    <w:rsid w:val="00B5053B"/>
    <w:rsid w:val="00B518E1"/>
    <w:rsid w:val="00B571F9"/>
    <w:rsid w:val="00B60324"/>
    <w:rsid w:val="00B60FB6"/>
    <w:rsid w:val="00B7014F"/>
    <w:rsid w:val="00B752EB"/>
    <w:rsid w:val="00B76054"/>
    <w:rsid w:val="00B83DEE"/>
    <w:rsid w:val="00B85B22"/>
    <w:rsid w:val="00B92A9F"/>
    <w:rsid w:val="00BA08F8"/>
    <w:rsid w:val="00BA7211"/>
    <w:rsid w:val="00BB4D65"/>
    <w:rsid w:val="00BB7A1D"/>
    <w:rsid w:val="00BC6C9F"/>
    <w:rsid w:val="00BE0732"/>
    <w:rsid w:val="00BE0DBC"/>
    <w:rsid w:val="00BE10C7"/>
    <w:rsid w:val="00BE357B"/>
    <w:rsid w:val="00BE43D6"/>
    <w:rsid w:val="00BE6F59"/>
    <w:rsid w:val="00BE71A8"/>
    <w:rsid w:val="00BF12D8"/>
    <w:rsid w:val="00BF2E04"/>
    <w:rsid w:val="00BF424A"/>
    <w:rsid w:val="00BF587D"/>
    <w:rsid w:val="00BF6BCD"/>
    <w:rsid w:val="00C02074"/>
    <w:rsid w:val="00C02663"/>
    <w:rsid w:val="00C0349D"/>
    <w:rsid w:val="00C041FA"/>
    <w:rsid w:val="00C05736"/>
    <w:rsid w:val="00C078E8"/>
    <w:rsid w:val="00C104DA"/>
    <w:rsid w:val="00C1638D"/>
    <w:rsid w:val="00C20CB1"/>
    <w:rsid w:val="00C21F18"/>
    <w:rsid w:val="00C24C3B"/>
    <w:rsid w:val="00C27772"/>
    <w:rsid w:val="00C30425"/>
    <w:rsid w:val="00C31A1B"/>
    <w:rsid w:val="00C418CC"/>
    <w:rsid w:val="00C429F4"/>
    <w:rsid w:val="00C43126"/>
    <w:rsid w:val="00C43825"/>
    <w:rsid w:val="00C43FB1"/>
    <w:rsid w:val="00C442D2"/>
    <w:rsid w:val="00C45624"/>
    <w:rsid w:val="00C50A14"/>
    <w:rsid w:val="00C54A43"/>
    <w:rsid w:val="00C659B0"/>
    <w:rsid w:val="00C71C33"/>
    <w:rsid w:val="00C73972"/>
    <w:rsid w:val="00C826C7"/>
    <w:rsid w:val="00C8655D"/>
    <w:rsid w:val="00C900E8"/>
    <w:rsid w:val="00C942EC"/>
    <w:rsid w:val="00C979C3"/>
    <w:rsid w:val="00CA1623"/>
    <w:rsid w:val="00CA1EB6"/>
    <w:rsid w:val="00CC2602"/>
    <w:rsid w:val="00CC34BB"/>
    <w:rsid w:val="00CC36F8"/>
    <w:rsid w:val="00CC4D26"/>
    <w:rsid w:val="00CC63BF"/>
    <w:rsid w:val="00CD4D70"/>
    <w:rsid w:val="00CD5B84"/>
    <w:rsid w:val="00CD7BB1"/>
    <w:rsid w:val="00CE07AB"/>
    <w:rsid w:val="00CE1A65"/>
    <w:rsid w:val="00CF3AC4"/>
    <w:rsid w:val="00CF415E"/>
    <w:rsid w:val="00CF71FC"/>
    <w:rsid w:val="00D00A61"/>
    <w:rsid w:val="00D0180C"/>
    <w:rsid w:val="00D058CD"/>
    <w:rsid w:val="00D0644E"/>
    <w:rsid w:val="00D07CE8"/>
    <w:rsid w:val="00D1060C"/>
    <w:rsid w:val="00D11981"/>
    <w:rsid w:val="00D14D85"/>
    <w:rsid w:val="00D21475"/>
    <w:rsid w:val="00D2616F"/>
    <w:rsid w:val="00D302C7"/>
    <w:rsid w:val="00D30A97"/>
    <w:rsid w:val="00D321BE"/>
    <w:rsid w:val="00D33568"/>
    <w:rsid w:val="00D337BD"/>
    <w:rsid w:val="00D34779"/>
    <w:rsid w:val="00D35570"/>
    <w:rsid w:val="00D40564"/>
    <w:rsid w:val="00D418EF"/>
    <w:rsid w:val="00D43477"/>
    <w:rsid w:val="00D43A71"/>
    <w:rsid w:val="00D475DE"/>
    <w:rsid w:val="00D5472F"/>
    <w:rsid w:val="00D57740"/>
    <w:rsid w:val="00D604AA"/>
    <w:rsid w:val="00D62EC8"/>
    <w:rsid w:val="00D630FA"/>
    <w:rsid w:val="00D64399"/>
    <w:rsid w:val="00D649C5"/>
    <w:rsid w:val="00D64EA0"/>
    <w:rsid w:val="00D66619"/>
    <w:rsid w:val="00D705CE"/>
    <w:rsid w:val="00D71F3A"/>
    <w:rsid w:val="00D72A99"/>
    <w:rsid w:val="00D7565B"/>
    <w:rsid w:val="00D76468"/>
    <w:rsid w:val="00D7745C"/>
    <w:rsid w:val="00D77483"/>
    <w:rsid w:val="00D90467"/>
    <w:rsid w:val="00D93A5B"/>
    <w:rsid w:val="00D94279"/>
    <w:rsid w:val="00D9668F"/>
    <w:rsid w:val="00DA514C"/>
    <w:rsid w:val="00DA59F1"/>
    <w:rsid w:val="00DB14FA"/>
    <w:rsid w:val="00DB5AEB"/>
    <w:rsid w:val="00DB6889"/>
    <w:rsid w:val="00DC73EF"/>
    <w:rsid w:val="00DD4F7B"/>
    <w:rsid w:val="00DD6FB0"/>
    <w:rsid w:val="00DE57AA"/>
    <w:rsid w:val="00DE6198"/>
    <w:rsid w:val="00DE6CAA"/>
    <w:rsid w:val="00DE7C30"/>
    <w:rsid w:val="00DF1D46"/>
    <w:rsid w:val="00DF2BD8"/>
    <w:rsid w:val="00E01186"/>
    <w:rsid w:val="00E064C7"/>
    <w:rsid w:val="00E07DF7"/>
    <w:rsid w:val="00E10C51"/>
    <w:rsid w:val="00E26E01"/>
    <w:rsid w:val="00E311F6"/>
    <w:rsid w:val="00E34A17"/>
    <w:rsid w:val="00E436F9"/>
    <w:rsid w:val="00E4454D"/>
    <w:rsid w:val="00E51025"/>
    <w:rsid w:val="00E5239C"/>
    <w:rsid w:val="00E65654"/>
    <w:rsid w:val="00E656A9"/>
    <w:rsid w:val="00E70C1F"/>
    <w:rsid w:val="00E74B0C"/>
    <w:rsid w:val="00E74EC6"/>
    <w:rsid w:val="00E756D1"/>
    <w:rsid w:val="00E77497"/>
    <w:rsid w:val="00E80C85"/>
    <w:rsid w:val="00E80CFF"/>
    <w:rsid w:val="00E84198"/>
    <w:rsid w:val="00E84FCD"/>
    <w:rsid w:val="00E86A82"/>
    <w:rsid w:val="00E90DA7"/>
    <w:rsid w:val="00E958B3"/>
    <w:rsid w:val="00E96269"/>
    <w:rsid w:val="00E96B6C"/>
    <w:rsid w:val="00EA00B9"/>
    <w:rsid w:val="00EA4975"/>
    <w:rsid w:val="00EA775A"/>
    <w:rsid w:val="00EB12BD"/>
    <w:rsid w:val="00EB2D1E"/>
    <w:rsid w:val="00EB419C"/>
    <w:rsid w:val="00EB4A2D"/>
    <w:rsid w:val="00EC4FFA"/>
    <w:rsid w:val="00EC6DEF"/>
    <w:rsid w:val="00EC733A"/>
    <w:rsid w:val="00ED2566"/>
    <w:rsid w:val="00ED3093"/>
    <w:rsid w:val="00ED3624"/>
    <w:rsid w:val="00EE1B86"/>
    <w:rsid w:val="00EE35BD"/>
    <w:rsid w:val="00EE46DE"/>
    <w:rsid w:val="00EE7511"/>
    <w:rsid w:val="00EF0286"/>
    <w:rsid w:val="00EF0FB1"/>
    <w:rsid w:val="00EF2A5D"/>
    <w:rsid w:val="00EF4F71"/>
    <w:rsid w:val="00EF5DDA"/>
    <w:rsid w:val="00EF6F1A"/>
    <w:rsid w:val="00F0000D"/>
    <w:rsid w:val="00F10505"/>
    <w:rsid w:val="00F1380D"/>
    <w:rsid w:val="00F14D51"/>
    <w:rsid w:val="00F1530A"/>
    <w:rsid w:val="00F2039C"/>
    <w:rsid w:val="00F24642"/>
    <w:rsid w:val="00F26232"/>
    <w:rsid w:val="00F27680"/>
    <w:rsid w:val="00F31A91"/>
    <w:rsid w:val="00F320D5"/>
    <w:rsid w:val="00F34BD4"/>
    <w:rsid w:val="00F34FE4"/>
    <w:rsid w:val="00F37944"/>
    <w:rsid w:val="00F419DA"/>
    <w:rsid w:val="00F432CA"/>
    <w:rsid w:val="00F5373C"/>
    <w:rsid w:val="00F53E9B"/>
    <w:rsid w:val="00F55D26"/>
    <w:rsid w:val="00F73E70"/>
    <w:rsid w:val="00F73ECF"/>
    <w:rsid w:val="00F7583F"/>
    <w:rsid w:val="00F77593"/>
    <w:rsid w:val="00F80C22"/>
    <w:rsid w:val="00F81AB3"/>
    <w:rsid w:val="00F84C4E"/>
    <w:rsid w:val="00F90C47"/>
    <w:rsid w:val="00F92E3A"/>
    <w:rsid w:val="00F93FFE"/>
    <w:rsid w:val="00F94036"/>
    <w:rsid w:val="00F95107"/>
    <w:rsid w:val="00F967D6"/>
    <w:rsid w:val="00FA012D"/>
    <w:rsid w:val="00FA0849"/>
    <w:rsid w:val="00FA4F0B"/>
    <w:rsid w:val="00FB2005"/>
    <w:rsid w:val="00FC02FC"/>
    <w:rsid w:val="00FC25FE"/>
    <w:rsid w:val="00FC2F79"/>
    <w:rsid w:val="00FC3FD3"/>
    <w:rsid w:val="00FC4C45"/>
    <w:rsid w:val="00FC580F"/>
    <w:rsid w:val="00FC5A9A"/>
    <w:rsid w:val="00FD3145"/>
    <w:rsid w:val="00FD3FF4"/>
    <w:rsid w:val="00FD690D"/>
    <w:rsid w:val="00FD7313"/>
    <w:rsid w:val="00FE35CE"/>
    <w:rsid w:val="00FE56E0"/>
    <w:rsid w:val="00FE68A3"/>
    <w:rsid w:val="00FF18D7"/>
    <w:rsid w:val="00FF3902"/>
    <w:rsid w:val="00FF3971"/>
    <w:rsid w:val="00FF5239"/>
    <w:rsid w:val="00FF5C84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A2715F"/>
  </w:style>
  <w:style w:type="paragraph" w:styleId="HTML">
    <w:name w:val="HTML Preformatted"/>
    <w:basedOn w:val="a"/>
    <w:link w:val="HTML0"/>
    <w:uiPriority w:val="99"/>
    <w:semiHidden/>
    <w:unhideWhenUsed/>
    <w:rsid w:val="00A27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715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5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Елена Викторовна Конинина</cp:lastModifiedBy>
  <cp:revision>2</cp:revision>
  <dcterms:created xsi:type="dcterms:W3CDTF">2019-03-25T12:44:00Z</dcterms:created>
  <dcterms:modified xsi:type="dcterms:W3CDTF">2019-03-25T12:44:00Z</dcterms:modified>
</cp:coreProperties>
</file>